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34BF4" w14:textId="406624B8" w:rsidR="00F736AC" w:rsidRDefault="003A0358">
      <w:r>
        <w:t>Ces étudiant</w:t>
      </w:r>
      <w:r w:rsidR="009C04FD">
        <w:t>e</w:t>
      </w:r>
      <w:r>
        <w:t>s et étudiants qui nous élèvent</w:t>
      </w:r>
    </w:p>
    <w:p w14:paraId="739C5EE8" w14:textId="03236A0A" w:rsidR="00E83263" w:rsidRDefault="003A0358">
      <w:r>
        <w:t xml:space="preserve">Parler des élèves qui nous élèvent, c’est reconnaître une profonde et essentielle relation de réciprocité dans la transmission. La particularité de notre métier </w:t>
      </w:r>
      <w:r w:rsidR="009C04FD">
        <w:t>de professeur</w:t>
      </w:r>
      <w:r>
        <w:t xml:space="preserve"> repose sur l’humain et c’est ce qui constitue en partie sa beauté. Nous essayons de transmettre notamment quelques connaissances de l’ordre du savoir tandis que les élèves nous transmettent de façon souvent diffuse une connaissance autre, profonde, </w:t>
      </w:r>
      <w:r w:rsidR="00205BA0">
        <w:t xml:space="preserve">humaine, </w:t>
      </w:r>
      <w:r>
        <w:t>sur ce que nous sommes</w:t>
      </w:r>
      <w:r w:rsidR="00324456">
        <w:t xml:space="preserve"> et que parfois nous ignorons ou occultons</w:t>
      </w:r>
      <w:r w:rsidR="00205BA0">
        <w:t>, focalisés que nous sommes sur notre mission première</w:t>
      </w:r>
      <w:r>
        <w:t xml:space="preserve">. C’est tout du moins ce que je perçois de cette relation nouée il y a plus de </w:t>
      </w:r>
      <w:r w:rsidR="00E83AE2">
        <w:t>vingt</w:t>
      </w:r>
      <w:r>
        <w:t xml:space="preserve"> ans. </w:t>
      </w:r>
    </w:p>
    <w:p w14:paraId="48A992CE" w14:textId="394630B3" w:rsidR="00205BA0" w:rsidRDefault="003A0358">
      <w:r>
        <w:t xml:space="preserve">Lorsqu’il m’a fallu quitter le secondaire il y a trois ans dans un contexte douloureux, je me suis sentie perdue dans mes missions d’enseignante, dans ce qui fondait le socle de valeurs de mon métier. J’ai </w:t>
      </w:r>
      <w:r w:rsidR="009C04FD">
        <w:t xml:space="preserve">alors </w:t>
      </w:r>
      <w:r>
        <w:t>beaucoup hésité</w:t>
      </w:r>
      <w:r w:rsidR="00E83263">
        <w:t xml:space="preserve"> à changer de voie</w:t>
      </w:r>
      <w:r>
        <w:t>, je me suis questionnée et j’ai traversé une période professionnelle assaillie de doutes</w:t>
      </w:r>
      <w:r w:rsidR="00E83263">
        <w:t xml:space="preserve">. </w:t>
      </w:r>
      <w:r w:rsidR="009C04FD">
        <w:t>Puis j’ai fait le choix de</w:t>
      </w:r>
      <w:r w:rsidR="00205BA0">
        <w:t xml:space="preserve"> </w:t>
      </w:r>
      <w:r w:rsidR="009C04FD">
        <w:t>m’</w:t>
      </w:r>
      <w:r w:rsidR="00205BA0">
        <w:t>engag</w:t>
      </w:r>
      <w:r w:rsidR="009C04FD">
        <w:t>er</w:t>
      </w:r>
      <w:r w:rsidR="00205BA0">
        <w:t xml:space="preserve"> dans l’enseignement supérieur. </w:t>
      </w:r>
      <w:r w:rsidR="00E83263">
        <w:t xml:space="preserve">Après un an </w:t>
      </w:r>
      <w:r w:rsidR="00205BA0">
        <w:t>à l’université</w:t>
      </w:r>
      <w:r w:rsidR="00E83263">
        <w:t xml:space="preserve">, </w:t>
      </w:r>
      <w:r w:rsidR="00205BA0">
        <w:t>encore peinée</w:t>
      </w:r>
      <w:r w:rsidR="00E83263">
        <w:t xml:space="preserve"> d’avoir quitté le public adolescent que j’aimais tant, mais poursuivant malgré tout dans la voie de l’enseignement, une étudiante </w:t>
      </w:r>
      <w:r w:rsidR="00677838">
        <w:t>est venue</w:t>
      </w:r>
      <w:r w:rsidR="00E83263">
        <w:t xml:space="preserve"> </w:t>
      </w:r>
      <w:r w:rsidR="00290645">
        <w:t xml:space="preserve">en fin d’année </w:t>
      </w:r>
      <w:r w:rsidR="00E83263">
        <w:t xml:space="preserve">me remercier </w:t>
      </w:r>
      <w:r w:rsidR="00677838">
        <w:t xml:space="preserve">et </w:t>
      </w:r>
      <w:r w:rsidR="00E83263">
        <w:t xml:space="preserve">m’a </w:t>
      </w:r>
      <w:r w:rsidR="00677838">
        <w:t>alors offert</w:t>
      </w:r>
      <w:r w:rsidR="00E83263">
        <w:t xml:space="preserve"> une phrase </w:t>
      </w:r>
      <w:r w:rsidR="00290645">
        <w:t xml:space="preserve">que j’ai prise </w:t>
      </w:r>
      <w:r w:rsidR="00E83263">
        <w:t>comme un cadeau, phrase qui a cheminé profondément en moi : « M</w:t>
      </w:r>
      <w:r w:rsidR="00236452">
        <w:t xml:space="preserve">erci </w:t>
      </w:r>
      <w:r w:rsidR="009C04FD">
        <w:t xml:space="preserve">beaucoup </w:t>
      </w:r>
      <w:r w:rsidR="00236452">
        <w:t>M</w:t>
      </w:r>
      <w:r w:rsidR="00E83263">
        <w:t xml:space="preserve">adame, </w:t>
      </w:r>
      <w:r w:rsidR="00905821">
        <w:t xml:space="preserve">et sachez que </w:t>
      </w:r>
      <w:r w:rsidR="00E83263">
        <w:t>vous êtes à votre place ici ». Sans connaître le contexte de ma perte de sens professionnel</w:t>
      </w:r>
      <w:r w:rsidR="00236452">
        <w:t xml:space="preserve">, </w:t>
      </w:r>
      <w:r w:rsidR="00E83263">
        <w:t>sans avoir conscience</w:t>
      </w:r>
      <w:r w:rsidR="00236452">
        <w:t xml:space="preserve"> de mon cheminement</w:t>
      </w:r>
      <w:r w:rsidR="00E83263">
        <w:t xml:space="preserve">, </w:t>
      </w:r>
      <w:r w:rsidR="00205BA0">
        <w:t xml:space="preserve">cette étudiante </w:t>
      </w:r>
      <w:r w:rsidR="00E83263">
        <w:t>m</w:t>
      </w:r>
      <w:r w:rsidR="00677838">
        <w:t>’a</w:t>
      </w:r>
      <w:r w:rsidR="00E83263">
        <w:t xml:space="preserve"> </w:t>
      </w:r>
      <w:r w:rsidR="009C04FD">
        <w:t>re</w:t>
      </w:r>
      <w:r w:rsidR="00E83263">
        <w:t>donn</w:t>
      </w:r>
      <w:r w:rsidR="00677838">
        <w:t xml:space="preserve">é </w:t>
      </w:r>
      <w:r w:rsidR="00E83263">
        <w:t xml:space="preserve">la direction </w:t>
      </w:r>
      <w:r w:rsidR="00677838">
        <w:t xml:space="preserve">en </w:t>
      </w:r>
      <w:r w:rsidR="00E83263">
        <w:t>me rappel</w:t>
      </w:r>
      <w:r w:rsidR="00677838">
        <w:t>ant ainsi</w:t>
      </w:r>
      <w:r w:rsidR="00E83263">
        <w:t xml:space="preserve">, car je l’avais oublié et que je m’étais oubliée, que mon métier se nourrissait de cette sublime relation de transmission. Sa phrase depuis n’a pas quitté mon esprit. J’ai revu cette étudiante l’année suivante et c’est alors moi qui l’ai remerciée pour ses mots consolateurs, mots qui m’ont servi de guide. </w:t>
      </w:r>
      <w:r w:rsidR="004B68F2">
        <w:t>Laquelle de nous deux</w:t>
      </w:r>
      <w:r w:rsidR="00205BA0">
        <w:t xml:space="preserve"> a transmis le plus à l’autre</w:t>
      </w:r>
      <w:r w:rsidR="004B68F2">
        <w:t>,</w:t>
      </w:r>
      <w:r w:rsidR="00205BA0">
        <w:t xml:space="preserve"> </w:t>
      </w:r>
      <w:r w:rsidR="00236452">
        <w:t>m</w:t>
      </w:r>
      <w:r w:rsidR="00205BA0">
        <w:t>e suis-je alors interrogée</w:t>
      </w:r>
      <w:r w:rsidR="004B68F2">
        <w:t xml:space="preserve"> …</w:t>
      </w:r>
    </w:p>
    <w:p w14:paraId="65A6FBE9" w14:textId="5754F130" w:rsidR="00E83263" w:rsidRDefault="00E83263">
      <w:r>
        <w:t xml:space="preserve">La force de la relation entre un </w:t>
      </w:r>
      <w:r w:rsidR="00CB4B0F">
        <w:t>professeur</w:t>
      </w:r>
      <w:r>
        <w:t xml:space="preserve"> et </w:t>
      </w:r>
      <w:r w:rsidR="00205BA0">
        <w:t>son</w:t>
      </w:r>
      <w:r>
        <w:t xml:space="preserve"> élève</w:t>
      </w:r>
      <w:r w:rsidR="00205BA0">
        <w:t>, quel que soit son âge d’ailleurs,</w:t>
      </w:r>
      <w:r>
        <w:t xml:space="preserve"> enrichit tellement que je la perçois par moment comme une relation presque égoïste tant elle </w:t>
      </w:r>
      <w:r w:rsidR="00290645">
        <w:t>parvient à</w:t>
      </w:r>
      <w:r w:rsidR="00414571">
        <w:t xml:space="preserve"> nous </w:t>
      </w:r>
      <w:r w:rsidR="00881632">
        <w:t>enrichir</w:t>
      </w:r>
      <w:r w:rsidR="00414571">
        <w:t xml:space="preserve"> humainement</w:t>
      </w:r>
      <w:r>
        <w:t xml:space="preserve">. Il y aura </w:t>
      </w:r>
      <w:r w:rsidR="00494481">
        <w:t xml:space="preserve">toujours </w:t>
      </w:r>
      <w:r w:rsidR="00881632">
        <w:t xml:space="preserve">sur notre parcours </w:t>
      </w:r>
      <w:r>
        <w:t xml:space="preserve">ces élèves dont on garde à vie une trace, par un sourire, un </w:t>
      </w:r>
      <w:r w:rsidR="00494481">
        <w:t xml:space="preserve">cadeau, un </w:t>
      </w:r>
      <w:r>
        <w:t>mot, u</w:t>
      </w:r>
      <w:r w:rsidR="00494481">
        <w:t>ne phrase …</w:t>
      </w:r>
      <w:r>
        <w:t xml:space="preserve"> </w:t>
      </w:r>
      <w:r w:rsidR="00FC18FB">
        <w:t xml:space="preserve">que l’on recroise </w:t>
      </w:r>
      <w:r w:rsidR="00CA1F17">
        <w:t xml:space="preserve">un jour dans le couloir de l’université, </w:t>
      </w:r>
      <w:r w:rsidR="009C04FD">
        <w:t xml:space="preserve">et </w:t>
      </w:r>
      <w:r w:rsidR="00CB4B0F">
        <w:t xml:space="preserve">parfois </w:t>
      </w:r>
      <w:r w:rsidR="009C04FD">
        <w:t xml:space="preserve">même </w:t>
      </w:r>
      <w:r w:rsidR="00CA1F17">
        <w:t xml:space="preserve">en </w:t>
      </w:r>
      <w:r w:rsidR="00CB4B0F">
        <w:t>première</w:t>
      </w:r>
      <w:r w:rsidR="00290645">
        <w:t xml:space="preserve"> année</w:t>
      </w:r>
      <w:r w:rsidR="00CA1F17">
        <w:t xml:space="preserve"> de thèse</w:t>
      </w:r>
      <w:r w:rsidR="009C04FD">
        <w:t>…</w:t>
      </w:r>
      <w:r w:rsidR="00CA1F17">
        <w:t xml:space="preserve"> Si eux-mêmes </w:t>
      </w:r>
      <w:r w:rsidR="009C04FD" w:rsidRPr="009C04FD">
        <w:t xml:space="preserve">cheminent </w:t>
      </w:r>
      <w:r w:rsidR="009C04FD">
        <w:t xml:space="preserve">et </w:t>
      </w:r>
      <w:r w:rsidR="00CA1F17">
        <w:t>s’élèvent</w:t>
      </w:r>
      <w:r w:rsidR="00881632">
        <w:t xml:space="preserve"> peut-être par notre entremise</w:t>
      </w:r>
      <w:r w:rsidR="00CA1F17">
        <w:t xml:space="preserve"> </w:t>
      </w:r>
      <w:r w:rsidR="00881632">
        <w:t>de l’école au</w:t>
      </w:r>
      <w:r w:rsidR="00CA1F17">
        <w:t xml:space="preserve"> coll</w:t>
      </w:r>
      <w:r w:rsidR="00881632">
        <w:t>ège, du collège</w:t>
      </w:r>
      <w:r w:rsidR="00677838">
        <w:t xml:space="preserve"> </w:t>
      </w:r>
      <w:r w:rsidR="00881632">
        <w:t>au</w:t>
      </w:r>
      <w:r w:rsidR="00CA1F17">
        <w:t xml:space="preserve"> lycée, </w:t>
      </w:r>
      <w:r w:rsidR="00881632">
        <w:t>et</w:t>
      </w:r>
      <w:r w:rsidR="00677838">
        <w:t xml:space="preserve"> </w:t>
      </w:r>
      <w:r w:rsidR="00CA1F17">
        <w:t xml:space="preserve">parfois </w:t>
      </w:r>
      <w:r w:rsidR="00881632">
        <w:t>du lycée à l’université</w:t>
      </w:r>
      <w:r w:rsidR="00CA1F17">
        <w:t xml:space="preserve">, ils nous </w:t>
      </w:r>
      <w:r w:rsidR="00677838">
        <w:t xml:space="preserve">élèvent également </w:t>
      </w:r>
      <w:r w:rsidR="00CA1F17">
        <w:t xml:space="preserve">à leurs </w:t>
      </w:r>
      <w:r w:rsidR="002B7A99">
        <w:t>côtés.</w:t>
      </w:r>
    </w:p>
    <w:p w14:paraId="70B5A8C2" w14:textId="6A47DA62" w:rsidR="001D7E44" w:rsidRDefault="001D7E44">
      <w:r>
        <w:t>Céline Pigeyre</w:t>
      </w:r>
      <w:bookmarkStart w:id="0" w:name="_GoBack"/>
      <w:bookmarkEnd w:id="0"/>
    </w:p>
    <w:sectPr w:rsidR="001D7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4C"/>
    <w:rsid w:val="000005F5"/>
    <w:rsid w:val="0015144C"/>
    <w:rsid w:val="001D7E44"/>
    <w:rsid w:val="00205BA0"/>
    <w:rsid w:val="00236452"/>
    <w:rsid w:val="00290645"/>
    <w:rsid w:val="002B7A99"/>
    <w:rsid w:val="00324456"/>
    <w:rsid w:val="003A0358"/>
    <w:rsid w:val="00414571"/>
    <w:rsid w:val="00494481"/>
    <w:rsid w:val="004B68F2"/>
    <w:rsid w:val="00677838"/>
    <w:rsid w:val="00881632"/>
    <w:rsid w:val="008D6BEC"/>
    <w:rsid w:val="00905821"/>
    <w:rsid w:val="009C04FD"/>
    <w:rsid w:val="00AB6E3E"/>
    <w:rsid w:val="00C01D55"/>
    <w:rsid w:val="00CA1F17"/>
    <w:rsid w:val="00CB4B0F"/>
    <w:rsid w:val="00E83263"/>
    <w:rsid w:val="00E83AE2"/>
    <w:rsid w:val="00F736AC"/>
    <w:rsid w:val="00FA02E7"/>
    <w:rsid w:val="00FC1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74DF"/>
  <w15:chartTrackingRefBased/>
  <w15:docId w15:val="{B59A476D-9F6A-4BEB-AC89-55C0D400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413</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Paul-Valéry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Pigeyre</dc:creator>
  <cp:keywords/>
  <dc:description/>
  <cp:lastModifiedBy>Celine Pigeyre</cp:lastModifiedBy>
  <cp:revision>22</cp:revision>
  <dcterms:created xsi:type="dcterms:W3CDTF">2024-06-28T09:09:00Z</dcterms:created>
  <dcterms:modified xsi:type="dcterms:W3CDTF">2024-09-16T22:20:00Z</dcterms:modified>
</cp:coreProperties>
</file>